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7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«23» сентября 2026 года № 75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44:27:060301:3696,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расположенного по адресу: Российская Федерация,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Костромская область, городской округ 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Кострома, территория ГСК 101,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земельный участок 108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17 сентября 2026 года                             № 69-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44:27:060301:3696,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                 территория ГСК 101,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108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о результатах публичных слушаний, рекомендаций Комиссии по подготовке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                           земле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пользования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44:27:060301:3696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23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вадратных метра,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              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                  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территория ГСК 101,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108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,                   - «размещение гаражей для собств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енных нужд», установленный для                                  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многофункциональной общественно-деловой зоны Д-1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212</cp:revision>
  <dcterms:created xsi:type="dcterms:W3CDTF">2022-07-08T08:33:00Z</dcterms:created>
  <dcterms:modified xsi:type="dcterms:W3CDTF">2026-09-24T08:57:11Z</dcterms:modified>
</cp:coreProperties>
</file>